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949D" w14:textId="77777777" w:rsidR="00836F8B" w:rsidRDefault="001C0241" w:rsidP="001C0241">
      <w:pPr>
        <w:jc w:val="center"/>
        <w:rPr>
          <w:sz w:val="32"/>
          <w:szCs w:val="32"/>
        </w:rPr>
      </w:pPr>
      <w:r>
        <w:rPr>
          <w:sz w:val="32"/>
          <w:szCs w:val="32"/>
        </w:rPr>
        <w:t>THE CITY OF NORFOLK</w:t>
      </w:r>
    </w:p>
    <w:p w14:paraId="6A082F23" w14:textId="77777777" w:rsidR="001C0241" w:rsidRDefault="001C0241" w:rsidP="001C0241">
      <w:pPr>
        <w:rPr>
          <w:sz w:val="32"/>
          <w:szCs w:val="32"/>
        </w:rPr>
      </w:pPr>
      <w:r>
        <w:rPr>
          <w:sz w:val="32"/>
          <w:szCs w:val="32"/>
        </w:rPr>
        <w:t>DEPARTMENT OF RECRECATION, PARKS AND OPEN SPACES</w:t>
      </w:r>
    </w:p>
    <w:p w14:paraId="57054554" w14:textId="77777777" w:rsidR="001C0241" w:rsidRDefault="001C0241" w:rsidP="001C0241">
      <w:pPr>
        <w:jc w:val="center"/>
        <w:rPr>
          <w:sz w:val="32"/>
          <w:szCs w:val="32"/>
        </w:rPr>
      </w:pPr>
      <w:r>
        <w:rPr>
          <w:sz w:val="32"/>
          <w:szCs w:val="32"/>
        </w:rPr>
        <w:t>2014 Youth Tackle Football</w:t>
      </w:r>
    </w:p>
    <w:p w14:paraId="00418BC6" w14:textId="77777777" w:rsidR="001C0241" w:rsidRDefault="001C0241" w:rsidP="001C0241">
      <w:pPr>
        <w:jc w:val="center"/>
        <w:rPr>
          <w:sz w:val="32"/>
          <w:szCs w:val="32"/>
        </w:rPr>
      </w:pPr>
      <w:r>
        <w:rPr>
          <w:sz w:val="32"/>
          <w:szCs w:val="32"/>
        </w:rPr>
        <w:t>Rules and Regulations</w:t>
      </w:r>
    </w:p>
    <w:p w14:paraId="6D9BDFC0" w14:textId="77777777" w:rsidR="001C0241" w:rsidRDefault="001C0241" w:rsidP="001C0241">
      <w:pPr>
        <w:jc w:val="center"/>
        <w:rPr>
          <w:sz w:val="32"/>
          <w:szCs w:val="32"/>
        </w:rPr>
      </w:pPr>
    </w:p>
    <w:p w14:paraId="0FE3CB21" w14:textId="77777777" w:rsidR="001C0241" w:rsidRDefault="001C0241" w:rsidP="001C0241">
      <w:pPr>
        <w:pStyle w:val="ListParagraph"/>
        <w:numPr>
          <w:ilvl w:val="0"/>
          <w:numId w:val="2"/>
        </w:num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Players may not participate on more than one (1) football team</w:t>
      </w:r>
    </w:p>
    <w:p w14:paraId="30F474F3" w14:textId="77777777" w:rsidR="001C0241" w:rsidRDefault="001C0241" w:rsidP="001C024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2014 National Federation for Virginia High School and the Norfolk Recreation, Parks &amp; Open Space rules are in effect</w:t>
      </w:r>
    </w:p>
    <w:p w14:paraId="2D375E74" w14:textId="77777777" w:rsidR="001C0241" w:rsidRDefault="001C0241" w:rsidP="001C024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MANDATORY PLAY: </w:t>
      </w:r>
      <w:proofErr w:type="gramStart"/>
      <w:r>
        <w:rPr>
          <w:sz w:val="32"/>
          <w:szCs w:val="32"/>
        </w:rPr>
        <w:t>Each player must play their</w:t>
      </w:r>
      <w:proofErr w:type="gramEnd"/>
      <w:r>
        <w:rPr>
          <w:sz w:val="32"/>
          <w:szCs w:val="32"/>
        </w:rPr>
        <w:t xml:space="preserve"> specified play(s). Penalty for not complying with the rule is a followed: Forfeiture of the game and a two (2) game suspension for the offending coach. The coach will not be allowed on City Property during the suspension.</w:t>
      </w:r>
    </w:p>
    <w:p w14:paraId="402F4941" w14:textId="77777777" w:rsidR="001C0241" w:rsidRDefault="001C0241" w:rsidP="001C0241">
      <w:pPr>
        <w:spacing w:line="480" w:lineRule="auto"/>
        <w:ind w:left="720"/>
        <w:rPr>
          <w:sz w:val="32"/>
          <w:szCs w:val="32"/>
        </w:rPr>
      </w:pPr>
    </w:p>
    <w:p w14:paraId="711A1688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Training                         1 play per quarter</w:t>
      </w:r>
    </w:p>
    <w:p w14:paraId="10DF4A08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Peewee                           2 plays per half</w:t>
      </w:r>
    </w:p>
    <w:p w14:paraId="6127DAAA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Midget                            2 plays per half</w:t>
      </w:r>
    </w:p>
    <w:p w14:paraId="50FC89B8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Bantam                          1 plays per half</w:t>
      </w:r>
    </w:p>
    <w:p w14:paraId="033C2925" w14:textId="77777777" w:rsidR="001C0241" w:rsidRDefault="001C0241" w:rsidP="001C0241">
      <w:pPr>
        <w:ind w:left="720"/>
        <w:rPr>
          <w:sz w:val="32"/>
          <w:szCs w:val="32"/>
        </w:rPr>
      </w:pPr>
    </w:p>
    <w:p w14:paraId="360326FD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LENGTH OF PLAY: </w:t>
      </w:r>
      <w:r>
        <w:rPr>
          <w:sz w:val="32"/>
          <w:szCs w:val="32"/>
        </w:rPr>
        <w:t xml:space="preserve">Each Team will be allotted </w:t>
      </w:r>
      <w:proofErr w:type="gramStart"/>
      <w:r>
        <w:rPr>
          <w:sz w:val="32"/>
          <w:szCs w:val="32"/>
        </w:rPr>
        <w:t>three (3) time-out per half</w:t>
      </w:r>
      <w:proofErr w:type="gramEnd"/>
    </w:p>
    <w:p w14:paraId="31FB9ABE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NO GRACE PERIOD!</w:t>
      </w:r>
      <w:r>
        <w:rPr>
          <w:sz w:val="32"/>
          <w:szCs w:val="32"/>
        </w:rPr>
        <w:t>!!!!!!</w:t>
      </w:r>
    </w:p>
    <w:p w14:paraId="1C6C4BE9" w14:textId="77777777" w:rsidR="001C0241" w:rsidRDefault="001C0241" w:rsidP="001C0241">
      <w:pPr>
        <w:ind w:left="720"/>
        <w:rPr>
          <w:sz w:val="32"/>
          <w:szCs w:val="32"/>
        </w:rPr>
      </w:pPr>
    </w:p>
    <w:p w14:paraId="01A8D7CE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Training                        5 minutes quarters</w:t>
      </w:r>
    </w:p>
    <w:p w14:paraId="456BA91E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Peewee                          6 minutes </w:t>
      </w:r>
      <w:proofErr w:type="spellStart"/>
      <w:r>
        <w:rPr>
          <w:sz w:val="32"/>
          <w:szCs w:val="32"/>
        </w:rPr>
        <w:t>quarters</w:t>
      </w:r>
      <w:r w:rsidR="00416499">
        <w:rPr>
          <w:sz w:val="32"/>
          <w:szCs w:val="32"/>
        </w:rPr>
        <w:t>time</w:t>
      </w:r>
      <w:proofErr w:type="spellEnd"/>
    </w:p>
    <w:p w14:paraId="4E43AEFA" w14:textId="77777777" w:rsidR="001C0241" w:rsidRDefault="001C0241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Midget                           7 minutes quar</w:t>
      </w:r>
      <w:r w:rsidR="00416499">
        <w:rPr>
          <w:sz w:val="32"/>
          <w:szCs w:val="32"/>
        </w:rPr>
        <w:t>ters</w:t>
      </w:r>
    </w:p>
    <w:p w14:paraId="159C9247" w14:textId="77777777" w:rsidR="00416499" w:rsidRDefault="00416499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>Bantam                          8 minutes quarters</w:t>
      </w:r>
    </w:p>
    <w:p w14:paraId="32A45F06" w14:textId="77777777" w:rsidR="00416499" w:rsidRDefault="00416499" w:rsidP="001C0241">
      <w:pPr>
        <w:ind w:left="720"/>
        <w:rPr>
          <w:sz w:val="32"/>
          <w:szCs w:val="32"/>
        </w:rPr>
      </w:pPr>
    </w:p>
    <w:p w14:paraId="66DE299E" w14:textId="77777777" w:rsidR="00416499" w:rsidRDefault="00416499" w:rsidP="001C024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Overtime: Virginia High School Leagues Rules concerning over time will be effect. In the event of a tie score at the end of regulation play: The ball will be placed at the 10 yard line, with each team having three (3) </w:t>
      </w:r>
      <w:proofErr w:type="gramStart"/>
      <w:r>
        <w:rPr>
          <w:sz w:val="32"/>
          <w:szCs w:val="32"/>
        </w:rPr>
        <w:t>chances  to</w:t>
      </w:r>
      <w:proofErr w:type="gramEnd"/>
      <w:r>
        <w:rPr>
          <w:sz w:val="32"/>
          <w:szCs w:val="32"/>
        </w:rPr>
        <w:t xml:space="preserve"> score, if the game is still </w:t>
      </w:r>
      <w:r>
        <w:rPr>
          <w:sz w:val="32"/>
          <w:szCs w:val="32"/>
        </w:rPr>
        <w:lastRenderedPageBreak/>
        <w:t>tied after the allotted three (3) chances the game will be ruled a tie.</w:t>
      </w:r>
    </w:p>
    <w:p w14:paraId="73EF7454" w14:textId="77777777" w:rsidR="00416499" w:rsidRDefault="00416499" w:rsidP="001C0241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Training and Flag games will be rued a tie after the end of regulation play.</w:t>
      </w:r>
    </w:p>
    <w:p w14:paraId="444EA3DD" w14:textId="77777777" w:rsidR="00416499" w:rsidRDefault="00666CF0" w:rsidP="001C0241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Playoff Games must end with a score.</w:t>
      </w:r>
    </w:p>
    <w:p w14:paraId="17F13E1D" w14:textId="77777777" w:rsidR="00E410C7" w:rsidRDefault="00E410C7" w:rsidP="001C0241">
      <w:pPr>
        <w:ind w:left="720"/>
        <w:rPr>
          <w:b/>
          <w:sz w:val="32"/>
          <w:szCs w:val="32"/>
          <w:u w:val="single"/>
        </w:rPr>
      </w:pPr>
    </w:p>
    <w:p w14:paraId="1CE8966F" w14:textId="77777777" w:rsidR="00E410C7" w:rsidRPr="00E410C7" w:rsidRDefault="00E410C7" w:rsidP="00E410C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410C7">
        <w:rPr>
          <w:b/>
          <w:sz w:val="32"/>
          <w:szCs w:val="32"/>
        </w:rPr>
        <w:t>PLAYER WEIGH-IN PROCEDURE: (NO EXCEPTIONS)</w:t>
      </w:r>
    </w:p>
    <w:p w14:paraId="21DFE722" w14:textId="77777777" w:rsidR="00E410C7" w:rsidRDefault="00E410C7" w:rsidP="00E41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players must weigh-in each game.</w:t>
      </w:r>
    </w:p>
    <w:p w14:paraId="25B2CFC8" w14:textId="77777777" w:rsidR="00E410C7" w:rsidRDefault="00E410C7" w:rsidP="00E41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Teams must be weighed-in and ready at least 30 minutes prior to game time. Field monitors have the authority to begin the weigh-in if at least:</w:t>
      </w:r>
    </w:p>
    <w:p w14:paraId="57D9E99F" w14:textId="77777777" w:rsidR="00E410C7" w:rsidRPr="00E410C7" w:rsidRDefault="00E410C7" w:rsidP="00E410C7">
      <w:pPr>
        <w:pStyle w:val="ListParagraph"/>
        <w:numPr>
          <w:ilvl w:val="0"/>
          <w:numId w:val="8"/>
        </w:numPr>
        <w:rPr>
          <w:sz w:val="32"/>
          <w:szCs w:val="32"/>
        </w:rPr>
      </w:pPr>
      <w:proofErr w:type="gramStart"/>
      <w:r w:rsidRPr="00E410C7">
        <w:rPr>
          <w:sz w:val="32"/>
          <w:szCs w:val="32"/>
        </w:rPr>
        <w:t>team</w:t>
      </w:r>
      <w:proofErr w:type="gramEnd"/>
      <w:r w:rsidRPr="00E410C7">
        <w:rPr>
          <w:sz w:val="32"/>
          <w:szCs w:val="32"/>
        </w:rPr>
        <w:t xml:space="preserve"> is present at the 30 minute mark.</w:t>
      </w:r>
    </w:p>
    <w:p w14:paraId="5DE45AEB" w14:textId="77777777" w:rsidR="00E410C7" w:rsidRDefault="00E410C7" w:rsidP="00E410C7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Once your team has weighed in you MUST remain at the field. It is the responsibility of the Head Coach to be present at each weigh in. </w:t>
      </w:r>
    </w:p>
    <w:p w14:paraId="1C80C144" w14:textId="77777777" w:rsidR="00E410C7" w:rsidRDefault="00E410C7" w:rsidP="00E410C7">
      <w:pPr>
        <w:pStyle w:val="ListParagraph"/>
        <w:ind w:left="1440"/>
        <w:rPr>
          <w:b/>
          <w:sz w:val="32"/>
          <w:szCs w:val="32"/>
        </w:rPr>
      </w:pPr>
      <w:r>
        <w:rPr>
          <w:sz w:val="32"/>
          <w:szCs w:val="32"/>
        </w:rPr>
        <w:t xml:space="preserve">Once a player has stepped on the scale he/she </w:t>
      </w:r>
      <w:r>
        <w:rPr>
          <w:b/>
          <w:sz w:val="32"/>
          <w:szCs w:val="32"/>
        </w:rPr>
        <w:t>will not be allowed to RE-weigh.</w:t>
      </w:r>
    </w:p>
    <w:p w14:paraId="128303A8" w14:textId="77777777" w:rsidR="00E410C7" w:rsidRDefault="00E410C7" w:rsidP="00E410C7">
      <w:pPr>
        <w:pStyle w:val="ListParagraph"/>
        <w:ind w:left="1440"/>
        <w:rPr>
          <w:b/>
          <w:sz w:val="32"/>
          <w:szCs w:val="32"/>
        </w:rPr>
      </w:pPr>
    </w:p>
    <w:p w14:paraId="472FEF1D" w14:textId="77777777" w:rsidR="00E410C7" w:rsidRDefault="00E410C7" w:rsidP="00E410C7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If a player is overweight that said player is ineligible for that game and must remove all equipment, (except jersey)</w:t>
      </w:r>
    </w:p>
    <w:p w14:paraId="14F51663" w14:textId="77777777" w:rsidR="00E410C7" w:rsidRDefault="00E410C7" w:rsidP="00E410C7">
      <w:pPr>
        <w:pStyle w:val="ListParagraph"/>
        <w:ind w:left="1440"/>
        <w:rPr>
          <w:b/>
          <w:sz w:val="32"/>
          <w:szCs w:val="32"/>
        </w:rPr>
      </w:pPr>
      <w:r>
        <w:rPr>
          <w:sz w:val="32"/>
          <w:szCs w:val="32"/>
        </w:rPr>
        <w:t xml:space="preserve">That said player must forfeit his Athletic ID card until the next weigh-in  </w:t>
      </w:r>
      <w:r>
        <w:rPr>
          <w:b/>
          <w:sz w:val="32"/>
          <w:szCs w:val="32"/>
        </w:rPr>
        <w:t>(NO EXCEPTIONS)</w:t>
      </w:r>
    </w:p>
    <w:p w14:paraId="19688831" w14:textId="77777777" w:rsidR="00E410C7" w:rsidRDefault="00E410C7" w:rsidP="00E410C7">
      <w:pPr>
        <w:pStyle w:val="ListParagraph"/>
        <w:ind w:left="1440"/>
        <w:rPr>
          <w:b/>
          <w:sz w:val="32"/>
          <w:szCs w:val="32"/>
        </w:rPr>
      </w:pPr>
    </w:p>
    <w:p w14:paraId="5A3D8A6E" w14:textId="77777777" w:rsidR="00E410C7" w:rsidRDefault="00E410C7" w:rsidP="00E410C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410C7">
        <w:rPr>
          <w:b/>
          <w:sz w:val="32"/>
          <w:szCs w:val="32"/>
        </w:rPr>
        <w:t>SLAUGHTER RULE</w:t>
      </w:r>
    </w:p>
    <w:p w14:paraId="05F47482" w14:textId="77777777" w:rsidR="00E410C7" w:rsidRDefault="00E410C7" w:rsidP="00E41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Any game shall be officially over if either team is winning by a minimum of 28 points after the completion of the 2</w:t>
      </w:r>
      <w:r w:rsidRPr="00E410C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quarter.</w:t>
      </w:r>
    </w:p>
    <w:p w14:paraId="0E264AD7" w14:textId="77777777" w:rsidR="00E410C7" w:rsidRDefault="00E410C7" w:rsidP="00E410C7">
      <w:pPr>
        <w:pStyle w:val="ListParagraph"/>
        <w:rPr>
          <w:sz w:val="32"/>
          <w:szCs w:val="32"/>
        </w:rPr>
      </w:pPr>
    </w:p>
    <w:p w14:paraId="6E11C2A4" w14:textId="77777777" w:rsidR="00E410C7" w:rsidRPr="00E410C7" w:rsidRDefault="00E410C7" w:rsidP="00E410C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410C7">
        <w:rPr>
          <w:b/>
          <w:sz w:val="32"/>
          <w:szCs w:val="32"/>
        </w:rPr>
        <w:t>PLAY-OFFS:</w:t>
      </w:r>
    </w:p>
    <w:p w14:paraId="3A64F1AF" w14:textId="77777777" w:rsidR="00E410C7" w:rsidRDefault="00E410C7" w:rsidP="00E410C7">
      <w:pPr>
        <w:pStyle w:val="ListParagraph"/>
        <w:rPr>
          <w:sz w:val="32"/>
          <w:szCs w:val="32"/>
        </w:rPr>
      </w:pPr>
      <w:r w:rsidRPr="00E410C7">
        <w:rPr>
          <w:b/>
          <w:sz w:val="32"/>
          <w:szCs w:val="32"/>
          <w:u w:val="single"/>
        </w:rPr>
        <w:t>THE TOP 4 TEAMS IN EACH DIVISION: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Peewee, Midget, and Bantam will advance to the play-offs.</w:t>
      </w:r>
    </w:p>
    <w:p w14:paraId="4D9893D3" w14:textId="77777777" w:rsidR="00E410C7" w:rsidRDefault="00E410C7" w:rsidP="00E410C7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ALL P</w:t>
      </w:r>
      <w:r w:rsidR="004C174E">
        <w:rPr>
          <w:b/>
          <w:sz w:val="32"/>
          <w:szCs w:val="32"/>
        </w:rPr>
        <w:t xml:space="preserve">LAY-OFF GAMES WILL BE SINGLE ELIMIATION </w:t>
      </w:r>
    </w:p>
    <w:p w14:paraId="716BE9E7" w14:textId="77777777" w:rsidR="004C174E" w:rsidRDefault="004C174E" w:rsidP="00E410C7">
      <w:pPr>
        <w:pStyle w:val="ListParagraph"/>
        <w:rPr>
          <w:sz w:val="32"/>
          <w:szCs w:val="32"/>
        </w:rPr>
      </w:pPr>
    </w:p>
    <w:p w14:paraId="53F94478" w14:textId="77777777" w:rsidR="004C174E" w:rsidRDefault="004C174E" w:rsidP="00E41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Training &amp; </w:t>
      </w:r>
      <w:proofErr w:type="spellStart"/>
      <w:r>
        <w:rPr>
          <w:sz w:val="32"/>
          <w:szCs w:val="32"/>
        </w:rPr>
        <w:t>Jr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Sr</w:t>
      </w:r>
      <w:proofErr w:type="spellEnd"/>
      <w:r>
        <w:rPr>
          <w:sz w:val="32"/>
          <w:szCs w:val="32"/>
        </w:rPr>
        <w:t xml:space="preserve"> Flag: No Standings will be </w:t>
      </w:r>
      <w:proofErr w:type="spellStart"/>
      <w:r>
        <w:rPr>
          <w:sz w:val="32"/>
          <w:szCs w:val="32"/>
        </w:rPr>
        <w:t>recored</w:t>
      </w:r>
      <w:proofErr w:type="spellEnd"/>
      <w:r>
        <w:rPr>
          <w:sz w:val="32"/>
          <w:szCs w:val="32"/>
        </w:rPr>
        <w:t xml:space="preserve"> and No Play-offs.</w:t>
      </w:r>
    </w:p>
    <w:p w14:paraId="1CC48BAF" w14:textId="77777777" w:rsidR="004C174E" w:rsidRDefault="004C174E" w:rsidP="001C0241">
      <w:pPr>
        <w:ind w:left="720"/>
        <w:rPr>
          <w:sz w:val="32"/>
          <w:szCs w:val="32"/>
        </w:rPr>
      </w:pPr>
    </w:p>
    <w:p w14:paraId="3B2F751E" w14:textId="77777777" w:rsidR="004C174E" w:rsidRDefault="004C174E" w:rsidP="004C174E">
      <w:pPr>
        <w:rPr>
          <w:b/>
          <w:sz w:val="32"/>
          <w:szCs w:val="32"/>
        </w:rPr>
      </w:pPr>
      <w:r>
        <w:rPr>
          <w:b/>
          <w:sz w:val="32"/>
          <w:szCs w:val="32"/>
        </w:rPr>
        <w:t>VII:      ROSTER LIMIT:</w:t>
      </w:r>
    </w:p>
    <w:p w14:paraId="26ACD0BF" w14:textId="77777777" w:rsidR="004C174E" w:rsidRDefault="004C174E" w:rsidP="004C17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sz w:val="32"/>
          <w:szCs w:val="32"/>
        </w:rPr>
        <w:t>Training                            20 players per team</w:t>
      </w:r>
    </w:p>
    <w:p w14:paraId="4ED108DA" w14:textId="77777777" w:rsidR="004C174E" w:rsidRDefault="004C174E" w:rsidP="004C1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Peewee-Bantam             30 players per team</w:t>
      </w:r>
    </w:p>
    <w:p w14:paraId="444D6864" w14:textId="77777777" w:rsidR="004C174E" w:rsidRDefault="004C174E" w:rsidP="004C174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>(NO EXCEPTIONS)</w:t>
      </w:r>
    </w:p>
    <w:p w14:paraId="68AA8BF5" w14:textId="77777777" w:rsidR="004C174E" w:rsidRDefault="004C174E" w:rsidP="004C174E">
      <w:pPr>
        <w:rPr>
          <w:b/>
          <w:sz w:val="32"/>
          <w:szCs w:val="32"/>
        </w:rPr>
      </w:pPr>
    </w:p>
    <w:p w14:paraId="71C828B7" w14:textId="77777777" w:rsidR="004C174E" w:rsidRDefault="004C174E" w:rsidP="004C174E">
      <w:pPr>
        <w:rPr>
          <w:b/>
          <w:sz w:val="32"/>
          <w:szCs w:val="32"/>
        </w:rPr>
      </w:pPr>
      <w:r>
        <w:rPr>
          <w:b/>
          <w:sz w:val="32"/>
          <w:szCs w:val="32"/>
        </w:rPr>
        <w:t>VIII:     BALL SIZE:</w:t>
      </w:r>
    </w:p>
    <w:p w14:paraId="26CEF835" w14:textId="77777777" w:rsidR="004C174E" w:rsidRDefault="004C174E" w:rsidP="004C17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sz w:val="32"/>
          <w:szCs w:val="32"/>
        </w:rPr>
        <w:t>Training                             Wilson K2</w:t>
      </w:r>
    </w:p>
    <w:p w14:paraId="6D14C951" w14:textId="77777777" w:rsidR="004C174E" w:rsidRDefault="004C174E" w:rsidP="004C1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Peewee                              Wilson K2</w:t>
      </w:r>
    </w:p>
    <w:p w14:paraId="517C0DE1" w14:textId="77777777" w:rsidR="004C174E" w:rsidRDefault="004C174E" w:rsidP="004C1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Midget                                Wilson TDJ</w:t>
      </w:r>
    </w:p>
    <w:p w14:paraId="1F2D487B" w14:textId="77777777" w:rsidR="004C174E" w:rsidRDefault="004C174E" w:rsidP="004C1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Bantam                               Wilson TDY</w:t>
      </w:r>
    </w:p>
    <w:p w14:paraId="2742650F" w14:textId="77777777" w:rsidR="004C174E" w:rsidRDefault="004C174E" w:rsidP="004C174E">
      <w:pPr>
        <w:rPr>
          <w:sz w:val="32"/>
          <w:szCs w:val="32"/>
        </w:rPr>
      </w:pPr>
    </w:p>
    <w:p w14:paraId="392BCA24" w14:textId="77777777" w:rsidR="004C174E" w:rsidRDefault="004C174E" w:rsidP="004C17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VIII:      </w:t>
      </w:r>
      <w:r>
        <w:rPr>
          <w:sz w:val="32"/>
          <w:szCs w:val="32"/>
        </w:rPr>
        <w:t xml:space="preserve">NO player can cover the center in Flag, Training, Peewee, or      </w:t>
      </w:r>
    </w:p>
    <w:p w14:paraId="5FF68AD0" w14:textId="77777777" w:rsidR="004C174E" w:rsidRDefault="004C174E" w:rsidP="004C1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Midget</w:t>
      </w:r>
    </w:p>
    <w:p w14:paraId="10382F33" w14:textId="77777777" w:rsidR="004C174E" w:rsidRDefault="004C174E" w:rsidP="004C174E">
      <w:pPr>
        <w:rPr>
          <w:sz w:val="32"/>
          <w:szCs w:val="32"/>
        </w:rPr>
      </w:pPr>
    </w:p>
    <w:p w14:paraId="56775EA4" w14:textId="77777777" w:rsidR="004C174E" w:rsidRDefault="004C174E" w:rsidP="004C174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X:          </w:t>
      </w:r>
      <w:r>
        <w:rPr>
          <w:sz w:val="32"/>
          <w:szCs w:val="32"/>
        </w:rPr>
        <w:t xml:space="preserve">All coaches in Training must be removed from the field after        </w:t>
      </w:r>
    </w:p>
    <w:p w14:paraId="3C768C60" w14:textId="77777777" w:rsidR="004C174E" w:rsidRDefault="004C174E" w:rsidP="004C17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4</w:t>
      </w:r>
      <w:r w:rsidRPr="004C17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week</w:t>
      </w:r>
    </w:p>
    <w:p w14:paraId="2AF40DB4" w14:textId="77777777" w:rsidR="004C174E" w:rsidRDefault="004C174E" w:rsidP="004C174E">
      <w:pPr>
        <w:rPr>
          <w:sz w:val="32"/>
          <w:szCs w:val="32"/>
        </w:rPr>
      </w:pPr>
    </w:p>
    <w:p w14:paraId="6FBE6929" w14:textId="77777777" w:rsidR="004C174E" w:rsidRPr="004C174E" w:rsidRDefault="004C174E" w:rsidP="004C17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GAMES THAT THE PLAYER PARTICIPATED IN WILL BE FORFEITED AND THE HEAD COACH SUSPENDED FOR A PERIOD OF ONE YEAR.</w:t>
      </w:r>
      <w:bookmarkStart w:id="0" w:name="_GoBack"/>
      <w:bookmarkEnd w:id="0"/>
    </w:p>
    <w:p w14:paraId="76D541A0" w14:textId="77777777" w:rsidR="004C174E" w:rsidRPr="00666CF0" w:rsidRDefault="004C174E" w:rsidP="004C174E">
      <w:pPr>
        <w:rPr>
          <w:b/>
          <w:sz w:val="32"/>
          <w:szCs w:val="32"/>
          <w:u w:val="single"/>
        </w:rPr>
      </w:pPr>
    </w:p>
    <w:p w14:paraId="6E43A184" w14:textId="77777777" w:rsidR="001C0241" w:rsidRDefault="001C0241" w:rsidP="001C0241">
      <w:pPr>
        <w:spacing w:line="480" w:lineRule="auto"/>
        <w:ind w:left="720"/>
        <w:rPr>
          <w:sz w:val="32"/>
          <w:szCs w:val="32"/>
        </w:rPr>
      </w:pPr>
    </w:p>
    <w:p w14:paraId="339831AD" w14:textId="77777777" w:rsidR="001C0241" w:rsidRDefault="001C0241" w:rsidP="001C0241">
      <w:pPr>
        <w:ind w:left="720"/>
        <w:rPr>
          <w:sz w:val="32"/>
          <w:szCs w:val="32"/>
        </w:rPr>
      </w:pPr>
    </w:p>
    <w:p w14:paraId="70B682E6" w14:textId="77777777" w:rsidR="001C0241" w:rsidRDefault="001C0241" w:rsidP="001C0241">
      <w:pPr>
        <w:ind w:left="720"/>
        <w:rPr>
          <w:sz w:val="32"/>
          <w:szCs w:val="32"/>
        </w:rPr>
      </w:pPr>
    </w:p>
    <w:p w14:paraId="24C8B595" w14:textId="77777777" w:rsidR="001C0241" w:rsidRPr="001C0241" w:rsidRDefault="001C0241" w:rsidP="001C0241">
      <w:pPr>
        <w:rPr>
          <w:sz w:val="32"/>
          <w:szCs w:val="32"/>
        </w:rPr>
      </w:pPr>
    </w:p>
    <w:p w14:paraId="42EACAB4" w14:textId="77777777" w:rsidR="001C0241" w:rsidRPr="001C0241" w:rsidRDefault="001C0241" w:rsidP="001C0241">
      <w:pPr>
        <w:pStyle w:val="ListParagraph"/>
        <w:rPr>
          <w:sz w:val="32"/>
          <w:szCs w:val="32"/>
        </w:rPr>
      </w:pPr>
    </w:p>
    <w:sectPr w:rsidR="001C0241" w:rsidRPr="001C0241" w:rsidSect="0071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AE7"/>
    <w:multiLevelType w:val="multilevel"/>
    <w:tmpl w:val="7F1CDF94"/>
    <w:lvl w:ilvl="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E624D"/>
    <w:multiLevelType w:val="hybridMultilevel"/>
    <w:tmpl w:val="3DBA94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121"/>
    <w:multiLevelType w:val="hybridMultilevel"/>
    <w:tmpl w:val="C3DED65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A2D5F"/>
    <w:multiLevelType w:val="hybridMultilevel"/>
    <w:tmpl w:val="84485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660"/>
    <w:multiLevelType w:val="hybridMultilevel"/>
    <w:tmpl w:val="F6942E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7E6787"/>
    <w:multiLevelType w:val="hybridMultilevel"/>
    <w:tmpl w:val="DB84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2A41"/>
    <w:multiLevelType w:val="multilevel"/>
    <w:tmpl w:val="C3DED65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186AEE"/>
    <w:multiLevelType w:val="hybridMultilevel"/>
    <w:tmpl w:val="C12A0822"/>
    <w:lvl w:ilvl="0" w:tplc="729C28EE">
      <w:start w:val="1"/>
      <w:numFmt w:val="decimal"/>
      <w:lvlText w:val="(%1)"/>
      <w:lvlJc w:val="left"/>
      <w:pPr>
        <w:ind w:left="2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41"/>
    <w:rsid w:val="001C0241"/>
    <w:rsid w:val="00416499"/>
    <w:rsid w:val="004C174E"/>
    <w:rsid w:val="005F2671"/>
    <w:rsid w:val="00666CF0"/>
    <w:rsid w:val="00715923"/>
    <w:rsid w:val="00836F8B"/>
    <w:rsid w:val="00E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F1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513</Words>
  <Characters>2928</Characters>
  <Application>Microsoft Macintosh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Megia</dc:creator>
  <cp:keywords/>
  <dc:description/>
  <cp:lastModifiedBy>Kaitlyn Megia</cp:lastModifiedBy>
  <cp:revision>2</cp:revision>
  <dcterms:created xsi:type="dcterms:W3CDTF">2015-04-28T23:38:00Z</dcterms:created>
  <dcterms:modified xsi:type="dcterms:W3CDTF">2015-04-29T22:06:00Z</dcterms:modified>
</cp:coreProperties>
</file>